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A8F" w:rsidRPr="005236E2" w:rsidRDefault="00790A8F" w:rsidP="00790A8F">
      <w:pPr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236E2">
        <w:rPr>
          <w:rFonts w:ascii="Times New Roman" w:eastAsia="Calibri" w:hAnsi="Times New Roman" w:cs="Times New Roman"/>
          <w:b/>
          <w:sz w:val="28"/>
          <w:szCs w:val="28"/>
        </w:rPr>
        <w:t>Аннотация к рабочей программе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23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25C0">
        <w:rPr>
          <w:rFonts w:ascii="Times New Roman" w:eastAsia="Calibri" w:hAnsi="Times New Roman" w:cs="Times New Roman"/>
          <w:sz w:val="28"/>
          <w:szCs w:val="28"/>
          <w:u w:val="single"/>
        </w:rPr>
        <w:t>химия 9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класс</w:t>
      </w:r>
    </w:p>
    <w:p w:rsidR="0083667A" w:rsidRPr="0083667A" w:rsidRDefault="0083667A" w:rsidP="0083667A">
      <w:pPr>
        <w:pStyle w:val="a4"/>
        <w:rPr>
          <w:rFonts w:ascii="Times New Roman" w:hAnsi="Times New Roman" w:cs="Times New Roman"/>
          <w:sz w:val="28"/>
          <w:szCs w:val="28"/>
        </w:rPr>
      </w:pPr>
      <w:r w:rsidRPr="0083667A">
        <w:rPr>
          <w:rFonts w:ascii="Times New Roman" w:hAnsi="Times New Roman" w:cs="Times New Roman"/>
          <w:sz w:val="28"/>
          <w:szCs w:val="28"/>
        </w:rPr>
        <w:t>Рабочая программа составлена на основе:</w:t>
      </w:r>
    </w:p>
    <w:p w:rsidR="0083667A" w:rsidRPr="0083667A" w:rsidRDefault="0083667A" w:rsidP="0083667A">
      <w:pPr>
        <w:pStyle w:val="a4"/>
        <w:rPr>
          <w:rFonts w:ascii="Times New Roman" w:hAnsi="Times New Roman" w:cs="Times New Roman"/>
          <w:sz w:val="28"/>
          <w:szCs w:val="28"/>
        </w:rPr>
      </w:pPr>
      <w:r w:rsidRPr="0083667A">
        <w:rPr>
          <w:rFonts w:ascii="Times New Roman" w:hAnsi="Times New Roman" w:cs="Times New Roman"/>
          <w:iCs/>
          <w:sz w:val="28"/>
          <w:szCs w:val="28"/>
        </w:rPr>
        <w:t>–Федерального компонента образовательного стандарта  основного общего образования по химии 2004 год</w:t>
      </w:r>
    </w:p>
    <w:p w:rsidR="0083667A" w:rsidRPr="0083667A" w:rsidRDefault="0083667A" w:rsidP="0083667A">
      <w:pPr>
        <w:pStyle w:val="a4"/>
        <w:rPr>
          <w:rFonts w:ascii="Times New Roman" w:hAnsi="Times New Roman" w:cs="Times New Roman"/>
          <w:sz w:val="28"/>
          <w:szCs w:val="28"/>
        </w:rPr>
      </w:pPr>
      <w:r w:rsidRPr="0083667A">
        <w:rPr>
          <w:rFonts w:ascii="Times New Roman" w:hAnsi="Times New Roman" w:cs="Times New Roman"/>
          <w:iCs/>
          <w:sz w:val="28"/>
          <w:szCs w:val="28"/>
        </w:rPr>
        <w:t>–Примерной программы основного общего образования по химии.</w:t>
      </w:r>
    </w:p>
    <w:p w:rsidR="00790A8F" w:rsidRPr="0083667A" w:rsidRDefault="0083667A" w:rsidP="0083667A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83667A">
        <w:rPr>
          <w:rFonts w:ascii="Times New Roman" w:hAnsi="Times New Roman" w:cs="Times New Roman"/>
          <w:iCs/>
          <w:sz w:val="28"/>
          <w:szCs w:val="28"/>
        </w:rPr>
        <w:t>–Программы «Курса химии для 8–11 классов общеобразовательных учреждений» авт. О. С. Габриелян. – М.: Дрофа, 2010</w:t>
      </w:r>
    </w:p>
    <w:p w:rsidR="00790A8F" w:rsidRPr="005236E2" w:rsidRDefault="00790A8F" w:rsidP="00790A8F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7195"/>
      </w:tblGrid>
      <w:tr w:rsidR="00790A8F" w:rsidRPr="005236E2" w:rsidTr="00C570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8F" w:rsidRPr="005236E2" w:rsidRDefault="00790A8F" w:rsidP="00C570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236E2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8F" w:rsidRPr="005236E2" w:rsidRDefault="00790A8F" w:rsidP="00C570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</w:tr>
      <w:tr w:rsidR="00790A8F" w:rsidRPr="005236E2" w:rsidTr="00C570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8F" w:rsidRPr="005236E2" w:rsidRDefault="00790A8F" w:rsidP="00C570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236E2">
              <w:rPr>
                <w:rFonts w:ascii="Times New Roman" w:hAnsi="Times New Roman"/>
                <w:b/>
                <w:sz w:val="28"/>
                <w:szCs w:val="28"/>
              </w:rPr>
              <w:t>Используемый УМК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C0" w:rsidRPr="00C225C0" w:rsidRDefault="00C225C0" w:rsidP="00C22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 w:rsidRPr="00C225C0">
              <w:rPr>
                <w:rFonts w:ascii="Times New Roman" w:hAnsi="Times New Roman"/>
                <w:sz w:val="28"/>
                <w:szCs w:val="28"/>
              </w:rPr>
              <w:t>О.С.Габриелян</w:t>
            </w:r>
            <w:proofErr w:type="spellEnd"/>
            <w:r w:rsidRPr="00C225C0">
              <w:rPr>
                <w:rFonts w:ascii="Times New Roman" w:hAnsi="Times New Roman"/>
                <w:sz w:val="28"/>
                <w:szCs w:val="28"/>
              </w:rPr>
              <w:t>. Химия 9 класс. Учебник для общеобразовательных учреж</w:t>
            </w:r>
            <w:r>
              <w:rPr>
                <w:rFonts w:ascii="Times New Roman" w:hAnsi="Times New Roman"/>
                <w:sz w:val="28"/>
                <w:szCs w:val="28"/>
              </w:rPr>
              <w:t>дений.- М.: Дрофа, 2010</w:t>
            </w:r>
            <w:r w:rsidRPr="00C225C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225C0" w:rsidRPr="00C225C0" w:rsidRDefault="00C225C0" w:rsidP="00C22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 w:rsidRPr="00C225C0">
              <w:rPr>
                <w:rFonts w:ascii="Times New Roman" w:hAnsi="Times New Roman"/>
                <w:sz w:val="28"/>
                <w:szCs w:val="28"/>
              </w:rPr>
              <w:t>Н.П.Троегубова</w:t>
            </w:r>
            <w:proofErr w:type="spellEnd"/>
            <w:r w:rsidRPr="00C225C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25C0">
              <w:rPr>
                <w:rFonts w:ascii="Times New Roman" w:hAnsi="Times New Roman"/>
                <w:sz w:val="28"/>
                <w:szCs w:val="28"/>
              </w:rPr>
              <w:t xml:space="preserve">Контрольно-измерительные материалы по химии 9 </w:t>
            </w:r>
            <w:proofErr w:type="spellStart"/>
            <w:r w:rsidRPr="00C225C0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C225C0">
              <w:rPr>
                <w:rFonts w:ascii="Times New Roman" w:hAnsi="Times New Roman"/>
                <w:sz w:val="28"/>
                <w:szCs w:val="28"/>
              </w:rPr>
              <w:t xml:space="preserve">. к учебнику </w:t>
            </w:r>
            <w:proofErr w:type="spellStart"/>
            <w:r w:rsidRPr="00C225C0">
              <w:rPr>
                <w:rFonts w:ascii="Times New Roman" w:hAnsi="Times New Roman"/>
                <w:sz w:val="28"/>
                <w:szCs w:val="28"/>
              </w:rPr>
              <w:t>О.С.Габриеляна</w:t>
            </w:r>
            <w:proofErr w:type="spellEnd"/>
            <w:r w:rsidRPr="00C225C0">
              <w:rPr>
                <w:rFonts w:ascii="Times New Roman" w:hAnsi="Times New Roman"/>
                <w:sz w:val="28"/>
                <w:szCs w:val="28"/>
              </w:rPr>
              <w:t xml:space="preserve"> 9 класс. – М.: Вако,2010.</w:t>
            </w:r>
          </w:p>
          <w:p w:rsidR="00C225C0" w:rsidRPr="00C225C0" w:rsidRDefault="00C225C0" w:rsidP="00C225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C225C0">
              <w:rPr>
                <w:rFonts w:ascii="Times New Roman" w:hAnsi="Times New Roman"/>
                <w:sz w:val="28"/>
                <w:szCs w:val="28"/>
              </w:rPr>
              <w:t xml:space="preserve">О. С. Габриелян, Н. П. Воскобойникова, А.В. </w:t>
            </w:r>
            <w:proofErr w:type="spellStart"/>
            <w:r w:rsidRPr="00C225C0">
              <w:rPr>
                <w:rFonts w:ascii="Times New Roman" w:hAnsi="Times New Roman"/>
                <w:sz w:val="28"/>
                <w:szCs w:val="28"/>
              </w:rPr>
              <w:t>Ящикова</w:t>
            </w:r>
            <w:proofErr w:type="spellEnd"/>
            <w:r w:rsidRPr="00C225C0">
              <w:rPr>
                <w:rFonts w:ascii="Times New Roman" w:hAnsi="Times New Roman"/>
                <w:sz w:val="28"/>
                <w:szCs w:val="28"/>
              </w:rPr>
              <w:t>.  «Химия» 9 класс. Настольная книга учителя.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0A8F" w:rsidRPr="005236E2" w:rsidRDefault="00790A8F" w:rsidP="00C22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0A8F" w:rsidRPr="005236E2" w:rsidTr="00C570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8F" w:rsidRPr="005236E2" w:rsidRDefault="00790A8F" w:rsidP="00C570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236E2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8F" w:rsidRPr="005236E2" w:rsidRDefault="00C225C0" w:rsidP="00C570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790A8F" w:rsidRPr="005236E2" w:rsidTr="00C570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8F" w:rsidRPr="005236E2" w:rsidRDefault="00790A8F" w:rsidP="00C570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236E2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8F" w:rsidRPr="005236E2" w:rsidRDefault="00790A8F" w:rsidP="00C570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790A8F" w:rsidRPr="005236E2" w:rsidTr="00C570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8F" w:rsidRPr="005236E2" w:rsidRDefault="00790A8F" w:rsidP="00C570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236E2"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8F" w:rsidRPr="005236E2" w:rsidRDefault="00790A8F" w:rsidP="00C570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Котлова Галина Борисовна</w:t>
            </w:r>
          </w:p>
        </w:tc>
      </w:tr>
      <w:tr w:rsidR="00790A8F" w:rsidRPr="005236E2" w:rsidTr="00C570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8F" w:rsidRPr="005236E2" w:rsidRDefault="00790A8F" w:rsidP="00C570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236E2">
              <w:rPr>
                <w:rFonts w:ascii="Times New Roman" w:hAnsi="Times New Roman"/>
                <w:b/>
                <w:sz w:val="28"/>
                <w:szCs w:val="28"/>
              </w:rPr>
              <w:t>Цели курса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C0" w:rsidRPr="00C225C0" w:rsidRDefault="00C225C0" w:rsidP="00C225C0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</w:pPr>
            <w:r w:rsidRPr="00C225C0"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  <w:t>Цели и задачи:</w:t>
            </w:r>
          </w:p>
          <w:p w:rsidR="0083667A" w:rsidRPr="0083667A" w:rsidRDefault="0083667A" w:rsidP="0083667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 w:rsidRPr="0083667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3667A">
              <w:rPr>
                <w:rFonts w:ascii="Times New Roman" w:hAnsi="Times New Roman"/>
                <w:bCs/>
                <w:sz w:val="28"/>
                <w:szCs w:val="28"/>
              </w:rPr>
              <w:t>усвоение важнейших знаний</w:t>
            </w:r>
            <w:r w:rsidRPr="0083667A">
              <w:rPr>
                <w:rFonts w:ascii="Times New Roman" w:hAnsi="Times New Roman"/>
                <w:sz w:val="28"/>
                <w:szCs w:val="28"/>
              </w:rPr>
              <w:t xml:space="preserve"> об основных понятиях и законах химии; химической символике;</w:t>
            </w:r>
          </w:p>
          <w:p w:rsidR="0083667A" w:rsidRPr="0083667A" w:rsidRDefault="0083667A" w:rsidP="0083667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3667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3667A">
              <w:rPr>
                <w:rFonts w:ascii="Times New Roman" w:hAnsi="Times New Roman"/>
                <w:bCs/>
                <w:sz w:val="28"/>
                <w:szCs w:val="28"/>
              </w:rPr>
              <w:t>овладение умениями</w:t>
            </w:r>
            <w:r w:rsidRPr="0083667A">
              <w:rPr>
                <w:rFonts w:ascii="Times New Roman" w:hAnsi="Times New Roman"/>
                <w:sz w:val="28"/>
                <w:szCs w:val="28"/>
              </w:rPr>
              <w:t xml:space="preserve"> наблюдать химические явления, проводить химический эксперимент, производить расчеты на основе химических формул веществ и уравнений реакций;</w:t>
            </w:r>
          </w:p>
          <w:p w:rsidR="0083667A" w:rsidRPr="0083667A" w:rsidRDefault="0083667A" w:rsidP="0083667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3667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3667A">
              <w:rPr>
                <w:rFonts w:ascii="Times New Roman" w:hAnsi="Times New Roman"/>
                <w:bCs/>
                <w:sz w:val="28"/>
                <w:szCs w:val="28"/>
              </w:rPr>
              <w:t>развитие</w:t>
            </w:r>
            <w:r w:rsidRPr="0083667A">
              <w:rPr>
                <w:rFonts w:ascii="Times New Roman" w:hAnsi="Times New Roman"/>
                <w:sz w:val="28"/>
                <w:szCs w:val="28"/>
              </w:rPr>
              <w:t xml:space="preserve">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      </w:r>
          </w:p>
          <w:p w:rsidR="0083667A" w:rsidRPr="0083667A" w:rsidRDefault="0083667A" w:rsidP="0083667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3667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3667A">
              <w:rPr>
                <w:rFonts w:ascii="Times New Roman" w:hAnsi="Times New Roman"/>
                <w:bCs/>
                <w:sz w:val="28"/>
                <w:szCs w:val="28"/>
              </w:rPr>
              <w:t xml:space="preserve">воспитание </w:t>
            </w:r>
            <w:r w:rsidRPr="0083667A">
              <w:rPr>
                <w:rFonts w:ascii="Times New Roman" w:hAnsi="Times New Roman"/>
                <w:sz w:val="28"/>
                <w:szCs w:val="28"/>
              </w:rPr>
              <w:t>отношения к химии как к одному из фундаментальных компонентов естествознания и элементу общечеловеческой культуры;</w:t>
            </w:r>
          </w:p>
          <w:p w:rsidR="0083667A" w:rsidRPr="0083667A" w:rsidRDefault="0083667A" w:rsidP="0083667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3667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3667A">
              <w:rPr>
                <w:rFonts w:ascii="Times New Roman" w:hAnsi="Times New Roman"/>
                <w:bCs/>
                <w:sz w:val="28"/>
                <w:szCs w:val="28"/>
              </w:rPr>
              <w:t>применение полученных знаний и умений</w:t>
            </w:r>
            <w:r w:rsidRPr="0083667A">
              <w:rPr>
                <w:rFonts w:ascii="Times New Roman" w:hAnsi="Times New Roman"/>
                <w:sz w:val="28"/>
                <w:szCs w:val="28"/>
              </w:rPr>
              <w:t xml:space="preserve">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      </w:r>
          </w:p>
          <w:bookmarkEnd w:id="0"/>
          <w:p w:rsidR="00790A8F" w:rsidRPr="005236E2" w:rsidRDefault="00790A8F" w:rsidP="0083667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0A8F" w:rsidRPr="005236E2" w:rsidTr="00C570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8F" w:rsidRPr="005236E2" w:rsidRDefault="00790A8F" w:rsidP="00C570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236E2">
              <w:rPr>
                <w:rFonts w:ascii="Times New Roman" w:hAnsi="Times New Roman"/>
                <w:b/>
                <w:sz w:val="28"/>
                <w:szCs w:val="28"/>
              </w:rPr>
              <w:t xml:space="preserve">Структура </w:t>
            </w:r>
            <w:r w:rsidRPr="005236E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курса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8F" w:rsidRPr="005236E2" w:rsidRDefault="00C225C0" w:rsidP="00C570F4">
            <w:pPr>
              <w:spacing w:before="20" w:after="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Общая характеристика химических элементов. Металлы.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Свойства металлов и их соединений. Неметаллы. Свойства неметаллов. Органические вещества.</w:t>
            </w:r>
          </w:p>
        </w:tc>
      </w:tr>
    </w:tbl>
    <w:p w:rsidR="00790A8F" w:rsidRPr="005236E2" w:rsidRDefault="00790A8F" w:rsidP="00790A8F">
      <w:pPr>
        <w:rPr>
          <w:rFonts w:ascii="Calibri" w:eastAsia="Calibri" w:hAnsi="Calibri" w:cs="Times New Roman"/>
        </w:rPr>
      </w:pPr>
    </w:p>
    <w:p w:rsidR="00790A8F" w:rsidRDefault="00790A8F" w:rsidP="00790A8F"/>
    <w:p w:rsidR="00F214A4" w:rsidRDefault="00F214A4"/>
    <w:sectPr w:rsidR="00F21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930E2"/>
    <w:multiLevelType w:val="hybridMultilevel"/>
    <w:tmpl w:val="0EB8EC6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C5D4FE8"/>
    <w:multiLevelType w:val="hybridMultilevel"/>
    <w:tmpl w:val="5FCCA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C01"/>
    <w:rsid w:val="00686C01"/>
    <w:rsid w:val="00790A8F"/>
    <w:rsid w:val="0083667A"/>
    <w:rsid w:val="00C225C0"/>
    <w:rsid w:val="00F2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A8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90A8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225C0"/>
    <w:pPr>
      <w:ind w:left="720"/>
      <w:contextualSpacing/>
    </w:pPr>
  </w:style>
  <w:style w:type="paragraph" w:styleId="a6">
    <w:name w:val="Normal (Web)"/>
    <w:basedOn w:val="a"/>
    <w:rsid w:val="00836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A8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90A8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225C0"/>
    <w:pPr>
      <w:ind w:left="720"/>
      <w:contextualSpacing/>
    </w:pPr>
  </w:style>
  <w:style w:type="paragraph" w:styleId="a6">
    <w:name w:val="Normal (Web)"/>
    <w:basedOn w:val="a"/>
    <w:rsid w:val="00836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271</Words>
  <Characters>1549</Characters>
  <Application>Microsoft Office Word</Application>
  <DocSecurity>0</DocSecurity>
  <Lines>12</Lines>
  <Paragraphs>3</Paragraphs>
  <ScaleCrop>false</ScaleCrop>
  <Company>Krokoz™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2016-03-14T12:54:00Z</dcterms:created>
  <dcterms:modified xsi:type="dcterms:W3CDTF">2016-03-14T13:24:00Z</dcterms:modified>
</cp:coreProperties>
</file>